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77CD9" w14:textId="12AF6F6D" w:rsidR="00F71873" w:rsidRDefault="00FB4915" w:rsidP="2898F01E">
      <w:pPr>
        <w:autoSpaceDE w:val="0"/>
        <w:autoSpaceDN w:val="0"/>
        <w:adjustRightInd w:val="0"/>
        <w:spacing w:after="0" w:line="240" w:lineRule="auto"/>
        <w:ind w:left="4956"/>
        <w:rPr>
          <w:rFonts w:ascii="Arial" w:eastAsia="Arial" w:hAnsi="Arial" w:cs="Arial"/>
          <w:sz w:val="24"/>
          <w:szCs w:val="24"/>
          <w:lang w:val="uk-UA"/>
        </w:rPr>
      </w:pPr>
      <w:r>
        <w:rPr>
          <w:rFonts w:ascii="Arial" w:eastAsia="Arial" w:hAnsi="Arial" w:cs="Arial"/>
          <w:sz w:val="24"/>
          <w:szCs w:val="24"/>
          <w:lang w:val="uk-UA"/>
        </w:rPr>
        <w:t>Начальнику відділу культури, спорту і туризму Горішньоплавнівської міської ради Кременчуцького району Полтавської області</w:t>
      </w:r>
    </w:p>
    <w:p w14:paraId="6F525447" w14:textId="44782406" w:rsidR="00FB4915" w:rsidRPr="00FB4915" w:rsidRDefault="00FB4915" w:rsidP="2898F01E">
      <w:pPr>
        <w:autoSpaceDE w:val="0"/>
        <w:autoSpaceDN w:val="0"/>
        <w:adjustRightInd w:val="0"/>
        <w:spacing w:after="0" w:line="240" w:lineRule="auto"/>
        <w:ind w:left="4956"/>
        <w:rPr>
          <w:rFonts w:ascii="Arial" w:eastAsia="Arial" w:hAnsi="Arial" w:cs="Arial"/>
          <w:sz w:val="24"/>
          <w:szCs w:val="24"/>
          <w:lang w:val="uk-UA"/>
        </w:rPr>
      </w:pPr>
      <w:r>
        <w:rPr>
          <w:rFonts w:ascii="Arial" w:eastAsia="Arial" w:hAnsi="Arial" w:cs="Arial"/>
          <w:sz w:val="24"/>
          <w:szCs w:val="24"/>
          <w:lang w:val="uk-UA"/>
        </w:rPr>
        <w:t>Анатолію ГОЛОВНІ</w:t>
      </w:r>
    </w:p>
    <w:p w14:paraId="3D645C8B" w14:textId="35866D99" w:rsidR="00F71873" w:rsidRDefault="00F71873" w:rsidP="00F7187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</w:rPr>
      </w:pPr>
      <w:r w:rsidRPr="2898F01E">
        <w:rPr>
          <w:rFonts w:ascii="Arial" w:hAnsi="Arial" w:cs="Arial"/>
          <w:sz w:val="24"/>
          <w:szCs w:val="24"/>
        </w:rPr>
        <w:t>______________________________</w:t>
      </w:r>
    </w:p>
    <w:p w14:paraId="4E3F02E2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ім’я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пр</w:t>
      </w:r>
      <w:proofErr w:type="gramEnd"/>
      <w:r>
        <w:rPr>
          <w:rFonts w:ascii="Arial" w:hAnsi="Arial" w:cs="Arial"/>
          <w:sz w:val="20"/>
          <w:szCs w:val="20"/>
        </w:rPr>
        <w:t>ізвище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625E6F64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14:paraId="5BE4409E" w14:textId="77777777" w:rsidR="00F71873" w:rsidRDefault="00F71873" w:rsidP="00F71873">
      <w:pPr>
        <w:spacing w:after="0" w:line="240" w:lineRule="auto"/>
        <w:ind w:left="52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(П.І.П./ </w:t>
      </w:r>
      <w:proofErr w:type="spellStart"/>
      <w:r>
        <w:rPr>
          <w:rFonts w:ascii="Arial" w:hAnsi="Arial" w:cs="Arial"/>
          <w:sz w:val="20"/>
          <w:szCs w:val="20"/>
        </w:rPr>
        <w:t>назва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юридичної</w:t>
      </w:r>
      <w:proofErr w:type="spellEnd"/>
      <w:r>
        <w:rPr>
          <w:rFonts w:ascii="Arial" w:hAnsi="Arial" w:cs="Arial"/>
          <w:sz w:val="20"/>
          <w:szCs w:val="20"/>
        </w:rPr>
        <w:t xml:space="preserve"> особи)</w:t>
      </w:r>
    </w:p>
    <w:p w14:paraId="5E8FDFD0" w14:textId="77777777" w:rsidR="00F71873" w:rsidRDefault="00F71873" w:rsidP="00F71873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508A166A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(адреса </w:t>
      </w:r>
      <w:proofErr w:type="spellStart"/>
      <w:r>
        <w:rPr>
          <w:rFonts w:ascii="Arial" w:hAnsi="Arial" w:cs="Arial"/>
          <w:sz w:val="20"/>
          <w:szCs w:val="20"/>
        </w:rPr>
        <w:t>проживання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заявника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5C8AB0E8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2EC1EBA7" w14:textId="6B111ABF" w:rsidR="00E82823" w:rsidRDefault="00377634" w:rsidP="00F71873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                        (телефон)</w:t>
      </w:r>
    </w:p>
    <w:p w14:paraId="35621425" w14:textId="77777777" w:rsidR="00377634" w:rsidRDefault="00377634" w:rsidP="00F71873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sz w:val="20"/>
          <w:szCs w:val="20"/>
          <w:lang w:val="uk-UA"/>
        </w:rPr>
      </w:pPr>
    </w:p>
    <w:p w14:paraId="0EABACCE" w14:textId="77777777" w:rsidR="00377634" w:rsidRDefault="00377634" w:rsidP="00F71873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sz w:val="20"/>
          <w:szCs w:val="20"/>
          <w:lang w:val="uk-UA"/>
        </w:rPr>
      </w:pPr>
    </w:p>
    <w:p w14:paraId="03825E28" w14:textId="77777777" w:rsidR="00377634" w:rsidRPr="00377634" w:rsidRDefault="00377634" w:rsidP="00377634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377634">
        <w:rPr>
          <w:rFonts w:ascii="Arial" w:hAnsi="Arial" w:cs="Arial"/>
          <w:b/>
          <w:sz w:val="24"/>
          <w:szCs w:val="24"/>
        </w:rPr>
        <w:t>З</w:t>
      </w:r>
      <w:proofErr w:type="gramEnd"/>
      <w:r w:rsidRPr="00377634">
        <w:rPr>
          <w:rFonts w:ascii="Arial" w:hAnsi="Arial" w:cs="Arial"/>
          <w:b/>
          <w:sz w:val="24"/>
          <w:szCs w:val="24"/>
        </w:rPr>
        <w:t xml:space="preserve"> А Я В А</w:t>
      </w:r>
    </w:p>
    <w:p w14:paraId="1417DAC4" w14:textId="0CF1B9D8" w:rsidR="00377634" w:rsidRPr="00377634" w:rsidRDefault="00377634" w:rsidP="00377634">
      <w:pPr>
        <w:ind w:firstLine="567"/>
        <w:jc w:val="both"/>
        <w:rPr>
          <w:rFonts w:ascii="Arial" w:eastAsia="Arial" w:hAnsi="Arial" w:cs="Arial"/>
          <w:color w:val="000000" w:themeColor="text1"/>
          <w:sz w:val="24"/>
          <w:szCs w:val="24"/>
          <w:lang w:val="uk-UA"/>
        </w:rPr>
      </w:pPr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Згідно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статті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23 Закону </w:t>
      </w:r>
      <w:proofErr w:type="spellStart"/>
      <w:r w:rsidRPr="00377634">
        <w:rPr>
          <w:rFonts w:ascii="Arial" w:hAnsi="Arial" w:cs="Arial"/>
          <w:sz w:val="24"/>
          <w:szCs w:val="24"/>
        </w:rPr>
        <w:t>України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“Про </w:t>
      </w:r>
      <w:proofErr w:type="spellStart"/>
      <w:r w:rsidRPr="00377634">
        <w:rPr>
          <w:rFonts w:ascii="Arial" w:hAnsi="Arial" w:cs="Arial"/>
          <w:sz w:val="24"/>
          <w:szCs w:val="24"/>
        </w:rPr>
        <w:t>охорону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культурної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спадщини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” та Порядку </w:t>
      </w:r>
      <w:proofErr w:type="spellStart"/>
      <w:r w:rsidRPr="00377634">
        <w:rPr>
          <w:rFonts w:ascii="Arial" w:hAnsi="Arial" w:cs="Arial"/>
          <w:sz w:val="24"/>
          <w:szCs w:val="24"/>
        </w:rPr>
        <w:t>укладення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охоронних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договорів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377634">
        <w:rPr>
          <w:rFonts w:ascii="Arial" w:hAnsi="Arial" w:cs="Arial"/>
          <w:sz w:val="24"/>
          <w:szCs w:val="24"/>
        </w:rPr>
        <w:t>пам’ятки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культурної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спадщини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77634">
        <w:rPr>
          <w:rFonts w:ascii="Arial" w:hAnsi="Arial" w:cs="Arial"/>
          <w:sz w:val="24"/>
          <w:szCs w:val="24"/>
        </w:rPr>
        <w:t>щойно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виявлені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об’єкти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культурної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спадщини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чи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їх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частини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77634">
        <w:rPr>
          <w:rFonts w:ascii="Arial" w:hAnsi="Arial" w:cs="Arial"/>
          <w:sz w:val="24"/>
          <w:szCs w:val="24"/>
        </w:rPr>
        <w:t>затвердженого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постановою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Кабінету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Міні</w:t>
      </w:r>
      <w:proofErr w:type="gramStart"/>
      <w:r w:rsidRPr="00377634">
        <w:rPr>
          <w:rFonts w:ascii="Arial" w:hAnsi="Arial" w:cs="Arial"/>
          <w:sz w:val="24"/>
          <w:szCs w:val="24"/>
        </w:rPr>
        <w:t>стр</w:t>
      </w:r>
      <w:proofErr w:type="gramEnd"/>
      <w:r w:rsidRPr="00377634">
        <w:rPr>
          <w:rFonts w:ascii="Arial" w:hAnsi="Arial" w:cs="Arial"/>
          <w:sz w:val="24"/>
          <w:szCs w:val="24"/>
        </w:rPr>
        <w:t>ів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України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від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377634">
        <w:rPr>
          <w:rFonts w:ascii="Arial" w:hAnsi="Arial" w:cs="Arial"/>
          <w:sz w:val="24"/>
          <w:szCs w:val="24"/>
        </w:rPr>
        <w:t>грудня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200</w:t>
      </w:r>
      <w:r>
        <w:rPr>
          <w:rFonts w:ascii="Arial" w:hAnsi="Arial" w:cs="Arial"/>
          <w:sz w:val="24"/>
          <w:szCs w:val="24"/>
        </w:rPr>
        <w:t>1 року № 1768</w:t>
      </w:r>
      <w:r w:rsidRPr="0037763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77634">
        <w:rPr>
          <w:rFonts w:ascii="Arial" w:hAnsi="Arial" w:cs="Arial"/>
          <w:sz w:val="24"/>
          <w:szCs w:val="24"/>
        </w:rPr>
        <w:t>зі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змінами</w:t>
      </w:r>
      <w:proofErr w:type="spellEnd"/>
      <w:r w:rsidRPr="0037763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uk-UA"/>
        </w:rPr>
        <w:t>,</w:t>
      </w:r>
      <w:r w:rsidRPr="00377634">
        <w:rPr>
          <w:rFonts w:ascii="Arial" w:hAnsi="Arial" w:cs="Arial"/>
          <w:sz w:val="24"/>
          <w:szCs w:val="24"/>
        </w:rPr>
        <w:t xml:space="preserve"> прошу </w:t>
      </w:r>
      <w:proofErr w:type="spellStart"/>
      <w:r w:rsidRPr="00377634">
        <w:rPr>
          <w:rFonts w:ascii="Arial" w:hAnsi="Arial" w:cs="Arial"/>
          <w:sz w:val="24"/>
          <w:szCs w:val="24"/>
        </w:rPr>
        <w:t>укласти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охоронний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договір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на </w:t>
      </w:r>
      <w:r w:rsidRPr="00377634"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>щойно виявлений об’єкт культурної спадщини__________________________________________________</w:t>
      </w:r>
      <w:r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>___________</w:t>
      </w:r>
      <w:r w:rsidRPr="00377634"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>,</w:t>
      </w:r>
    </w:p>
    <w:p w14:paraId="42544709" w14:textId="3073491E" w:rsidR="00377634" w:rsidRPr="00377634" w:rsidRDefault="00377634" w:rsidP="00377634">
      <w:pPr>
        <w:jc w:val="both"/>
        <w:rPr>
          <w:rFonts w:ascii="Arial" w:eastAsia="Arial" w:hAnsi="Arial" w:cs="Arial"/>
          <w:color w:val="000000" w:themeColor="text1"/>
          <w:sz w:val="24"/>
          <w:szCs w:val="24"/>
          <w:lang w:val="uk-UA"/>
        </w:rPr>
      </w:pPr>
      <w:r w:rsidRPr="00377634"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 xml:space="preserve">розташований за </w:t>
      </w:r>
      <w:proofErr w:type="spellStart"/>
      <w:r w:rsidRPr="00377634"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>адресою_______________________________________</w:t>
      </w:r>
      <w:proofErr w:type="spellEnd"/>
      <w:r w:rsidRPr="00377634"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>_______</w:t>
      </w:r>
      <w:r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>_</w:t>
      </w:r>
      <w:r w:rsidRPr="00377634"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>.</w:t>
      </w:r>
    </w:p>
    <w:p w14:paraId="5649DA40" w14:textId="72304F04" w:rsidR="00377634" w:rsidRPr="00377634" w:rsidRDefault="00377634" w:rsidP="00377634">
      <w:pPr>
        <w:ind w:firstLine="567"/>
        <w:jc w:val="both"/>
        <w:rPr>
          <w:sz w:val="28"/>
          <w:szCs w:val="28"/>
        </w:rPr>
      </w:pPr>
      <w:proofErr w:type="spellStart"/>
      <w:r>
        <w:rPr>
          <w:i/>
        </w:rPr>
        <w:t>Примітка</w:t>
      </w:r>
      <w:proofErr w:type="spellEnd"/>
      <w:r>
        <w:rPr>
          <w:i/>
        </w:rPr>
        <w:t xml:space="preserve">:  </w:t>
      </w:r>
      <w:proofErr w:type="spellStart"/>
      <w:r>
        <w:rPr>
          <w:i/>
        </w:rPr>
        <w:t>Заявник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своїм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п</w:t>
      </w:r>
      <w:proofErr w:type="gramEnd"/>
      <w:r>
        <w:rPr>
          <w:i/>
        </w:rPr>
        <w:t>ідписом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надає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згоду</w:t>
      </w:r>
      <w:proofErr w:type="spellEnd"/>
      <w:r>
        <w:rPr>
          <w:i/>
        </w:rPr>
        <w:t xml:space="preserve"> на </w:t>
      </w:r>
      <w:proofErr w:type="spellStart"/>
      <w:r>
        <w:rPr>
          <w:i/>
        </w:rPr>
        <w:t>обробку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персональних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даних</w:t>
      </w:r>
      <w:proofErr w:type="spellEnd"/>
      <w:r>
        <w:rPr>
          <w:i/>
        </w:rPr>
        <w:t xml:space="preserve"> у межах, </w:t>
      </w:r>
      <w:proofErr w:type="spellStart"/>
      <w:r>
        <w:rPr>
          <w:i/>
        </w:rPr>
        <w:t>необхідних</w:t>
      </w:r>
      <w:proofErr w:type="spellEnd"/>
      <w:r>
        <w:rPr>
          <w:i/>
        </w:rPr>
        <w:t xml:space="preserve"> для </w:t>
      </w:r>
      <w:proofErr w:type="spellStart"/>
      <w:r>
        <w:rPr>
          <w:i/>
        </w:rPr>
        <w:t>укладання</w:t>
      </w:r>
      <w:proofErr w:type="spellEnd"/>
      <w:r>
        <w:rPr>
          <w:i/>
        </w:rPr>
        <w:t xml:space="preserve"> договору/</w:t>
      </w:r>
      <w:proofErr w:type="spellStart"/>
      <w:r>
        <w:rPr>
          <w:i/>
        </w:rPr>
        <w:t>надання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адміністративної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послуги</w:t>
      </w:r>
      <w:proofErr w:type="spellEnd"/>
      <w:r>
        <w:rPr>
          <w:i/>
        </w:rPr>
        <w:t>/</w:t>
      </w:r>
      <w:proofErr w:type="spellStart"/>
      <w:r>
        <w:rPr>
          <w:i/>
        </w:rPr>
        <w:t>дозволу</w:t>
      </w:r>
      <w:proofErr w:type="spellEnd"/>
      <w:r>
        <w:rPr>
          <w:i/>
        </w:rPr>
        <w:t>/</w:t>
      </w:r>
      <w:proofErr w:type="spellStart"/>
      <w:r>
        <w:rPr>
          <w:i/>
        </w:rPr>
        <w:t>погодження</w:t>
      </w:r>
      <w:proofErr w:type="spellEnd"/>
    </w:p>
    <w:p w14:paraId="6A46A988" w14:textId="77777777" w:rsidR="00377634" w:rsidRDefault="00377634" w:rsidP="00377634">
      <w:pPr>
        <w:rPr>
          <w:sz w:val="28"/>
          <w:szCs w:val="28"/>
        </w:rPr>
      </w:pPr>
    </w:p>
    <w:p w14:paraId="33E2AFE8" w14:textId="77777777" w:rsidR="00377634" w:rsidRPr="00377634" w:rsidRDefault="00377634" w:rsidP="00377634">
      <w:pPr>
        <w:rPr>
          <w:rFonts w:ascii="Arial" w:hAnsi="Arial" w:cs="Arial"/>
          <w:b/>
          <w:sz w:val="24"/>
          <w:szCs w:val="24"/>
        </w:rPr>
      </w:pPr>
      <w:proofErr w:type="spellStart"/>
      <w:r w:rsidRPr="00377634">
        <w:rPr>
          <w:rFonts w:ascii="Arial" w:hAnsi="Arial" w:cs="Arial"/>
          <w:b/>
          <w:sz w:val="24"/>
          <w:szCs w:val="24"/>
        </w:rPr>
        <w:t>Додатки</w:t>
      </w:r>
      <w:proofErr w:type="spellEnd"/>
      <w:r w:rsidRPr="00377634">
        <w:rPr>
          <w:rFonts w:ascii="Arial" w:hAnsi="Arial" w:cs="Arial"/>
          <w:b/>
          <w:sz w:val="24"/>
          <w:szCs w:val="24"/>
        </w:rPr>
        <w:t>:</w:t>
      </w:r>
    </w:p>
    <w:p w14:paraId="1A832788" w14:textId="525F090C" w:rsidR="00377634" w:rsidRPr="00377634" w:rsidRDefault="00377634" w:rsidP="00377634">
      <w:pPr>
        <w:ind w:left="1134"/>
        <w:jc w:val="both"/>
        <w:rPr>
          <w:rFonts w:ascii="Arial" w:hAnsi="Arial" w:cs="Arial"/>
          <w:sz w:val="24"/>
          <w:szCs w:val="24"/>
          <w:lang w:val="uk-UA"/>
        </w:rPr>
      </w:pPr>
      <w:r w:rsidRPr="00377634">
        <w:rPr>
          <w:rFonts w:ascii="Arial" w:hAnsi="Arial" w:cs="Arial"/>
          <w:sz w:val="24"/>
          <w:szCs w:val="24"/>
        </w:rPr>
        <w:t xml:space="preserve">1. </w:t>
      </w:r>
      <w:r w:rsidRPr="00377634">
        <w:rPr>
          <w:rFonts w:ascii="Arial" w:hAnsi="Arial" w:cs="Arial"/>
          <w:sz w:val="24"/>
          <w:szCs w:val="24"/>
          <w:lang w:val="uk-UA"/>
        </w:rPr>
        <w:t xml:space="preserve">Копія документа, який підтверджує право власності/користування </w:t>
      </w:r>
    </w:p>
    <w:p w14:paraId="3490547D" w14:textId="77777777" w:rsidR="00377634" w:rsidRPr="00377634" w:rsidRDefault="00377634" w:rsidP="00377634">
      <w:pPr>
        <w:ind w:left="1134"/>
        <w:jc w:val="both"/>
        <w:rPr>
          <w:rFonts w:ascii="Arial" w:hAnsi="Arial" w:cs="Arial"/>
          <w:sz w:val="24"/>
          <w:szCs w:val="24"/>
        </w:rPr>
      </w:pPr>
      <w:r w:rsidRPr="00377634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377634">
        <w:rPr>
          <w:rFonts w:ascii="Arial" w:hAnsi="Arial" w:cs="Arial"/>
          <w:sz w:val="24"/>
          <w:szCs w:val="24"/>
        </w:rPr>
        <w:t>Копія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77634">
        <w:rPr>
          <w:rFonts w:ascii="Arial" w:hAnsi="Arial" w:cs="Arial"/>
          <w:sz w:val="24"/>
          <w:szCs w:val="24"/>
        </w:rPr>
        <w:t>техн</w:t>
      </w:r>
      <w:proofErr w:type="gramEnd"/>
      <w:r w:rsidRPr="00377634">
        <w:rPr>
          <w:rFonts w:ascii="Arial" w:hAnsi="Arial" w:cs="Arial"/>
          <w:sz w:val="24"/>
          <w:szCs w:val="24"/>
        </w:rPr>
        <w:t>ічного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паспорта / </w:t>
      </w:r>
      <w:proofErr w:type="spellStart"/>
      <w:r w:rsidRPr="00377634">
        <w:rPr>
          <w:rFonts w:ascii="Arial" w:hAnsi="Arial" w:cs="Arial"/>
          <w:sz w:val="24"/>
          <w:szCs w:val="24"/>
        </w:rPr>
        <w:t>інвентарної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634">
        <w:rPr>
          <w:rFonts w:ascii="Arial" w:hAnsi="Arial" w:cs="Arial"/>
          <w:sz w:val="24"/>
          <w:szCs w:val="24"/>
        </w:rPr>
        <w:t>справи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377634">
        <w:rPr>
          <w:rFonts w:ascii="Arial" w:hAnsi="Arial" w:cs="Arial"/>
          <w:sz w:val="24"/>
          <w:szCs w:val="24"/>
        </w:rPr>
        <w:t>приміщення</w:t>
      </w:r>
      <w:proofErr w:type="spellEnd"/>
    </w:p>
    <w:p w14:paraId="20060F36" w14:textId="77777777" w:rsidR="00377634" w:rsidRPr="00377634" w:rsidRDefault="00377634" w:rsidP="00377634">
      <w:pPr>
        <w:ind w:left="1134"/>
        <w:jc w:val="both"/>
        <w:rPr>
          <w:rFonts w:ascii="Arial" w:hAnsi="Arial" w:cs="Arial"/>
          <w:sz w:val="24"/>
          <w:szCs w:val="24"/>
          <w:lang w:val="uk-UA"/>
        </w:rPr>
      </w:pPr>
      <w:r w:rsidRPr="00377634">
        <w:rPr>
          <w:rFonts w:ascii="Arial" w:hAnsi="Arial" w:cs="Arial"/>
          <w:sz w:val="24"/>
          <w:szCs w:val="24"/>
          <w:lang w:val="uk-UA"/>
        </w:rPr>
        <w:t>3. Копія паспорта пам'ятки (у разі наявності)</w:t>
      </w:r>
    </w:p>
    <w:p w14:paraId="23824F41" w14:textId="77777777" w:rsidR="00377634" w:rsidRPr="00377634" w:rsidRDefault="00377634" w:rsidP="00377634">
      <w:pPr>
        <w:ind w:left="1134"/>
        <w:jc w:val="both"/>
        <w:rPr>
          <w:rFonts w:ascii="Arial" w:hAnsi="Arial" w:cs="Arial"/>
          <w:sz w:val="24"/>
          <w:szCs w:val="24"/>
        </w:rPr>
      </w:pPr>
      <w:r w:rsidRPr="00377634">
        <w:rPr>
          <w:rFonts w:ascii="Arial" w:hAnsi="Arial" w:cs="Arial"/>
          <w:sz w:val="24"/>
          <w:szCs w:val="24"/>
          <w:lang w:val="uk-UA"/>
        </w:rPr>
        <w:t xml:space="preserve">4. Копії реєстраційного номеру облікової картки платника податків та копія </w:t>
      </w:r>
      <w:proofErr w:type="spellStart"/>
      <w:r w:rsidRPr="00377634">
        <w:rPr>
          <w:rFonts w:ascii="Arial" w:hAnsi="Arial" w:cs="Arial"/>
          <w:sz w:val="24"/>
          <w:szCs w:val="24"/>
          <w:lang w:val="uk-UA"/>
        </w:rPr>
        <w:t>пасп</w:t>
      </w:r>
      <w:proofErr w:type="spellEnd"/>
      <w:r w:rsidRPr="00377634">
        <w:rPr>
          <w:rFonts w:ascii="Arial" w:hAnsi="Arial" w:cs="Arial"/>
          <w:sz w:val="24"/>
          <w:szCs w:val="24"/>
        </w:rPr>
        <w:t xml:space="preserve">орту </w:t>
      </w:r>
      <w:r w:rsidRPr="00377634">
        <w:rPr>
          <w:rFonts w:ascii="Arial" w:hAnsi="Arial" w:cs="Arial"/>
          <w:i/>
          <w:sz w:val="24"/>
          <w:szCs w:val="24"/>
        </w:rPr>
        <w:t xml:space="preserve">(для </w:t>
      </w:r>
      <w:proofErr w:type="spellStart"/>
      <w:r w:rsidRPr="00377634">
        <w:rPr>
          <w:rFonts w:ascii="Arial" w:hAnsi="Arial" w:cs="Arial"/>
          <w:i/>
          <w:sz w:val="24"/>
          <w:szCs w:val="24"/>
        </w:rPr>
        <w:t>заявника</w:t>
      </w:r>
      <w:proofErr w:type="spellEnd"/>
      <w:r w:rsidRPr="00377634">
        <w:rPr>
          <w:rFonts w:ascii="Arial" w:hAnsi="Arial" w:cs="Arial"/>
          <w:i/>
          <w:sz w:val="24"/>
          <w:szCs w:val="24"/>
        </w:rPr>
        <w:t xml:space="preserve"> - </w:t>
      </w:r>
      <w:proofErr w:type="spellStart"/>
      <w:r w:rsidRPr="00377634">
        <w:rPr>
          <w:rFonts w:ascii="Arial" w:hAnsi="Arial" w:cs="Arial"/>
          <w:i/>
          <w:sz w:val="24"/>
          <w:szCs w:val="24"/>
        </w:rPr>
        <w:t>фізичної</w:t>
      </w:r>
      <w:proofErr w:type="spellEnd"/>
      <w:r w:rsidRPr="00377634">
        <w:rPr>
          <w:rFonts w:ascii="Arial" w:hAnsi="Arial" w:cs="Arial"/>
          <w:i/>
          <w:sz w:val="24"/>
          <w:szCs w:val="24"/>
        </w:rPr>
        <w:t xml:space="preserve"> особи)</w:t>
      </w:r>
    </w:p>
    <w:p w14:paraId="592732C6" w14:textId="02819A8A" w:rsidR="00377634" w:rsidRPr="00377634" w:rsidRDefault="00425B4B" w:rsidP="00377634">
      <w:pPr>
        <w:ind w:left="113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5</w:t>
      </w:r>
      <w:bookmarkStart w:id="0" w:name="_GoBack"/>
      <w:bookmarkEnd w:id="0"/>
      <w:r w:rsidR="00377634" w:rsidRPr="0037763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77634" w:rsidRPr="00377634">
        <w:rPr>
          <w:rFonts w:ascii="Arial" w:hAnsi="Arial" w:cs="Arial"/>
          <w:sz w:val="24"/>
          <w:szCs w:val="24"/>
        </w:rPr>
        <w:t>Копія</w:t>
      </w:r>
      <w:proofErr w:type="spellEnd"/>
      <w:r w:rsidR="00377634"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7634" w:rsidRPr="00377634">
        <w:rPr>
          <w:rFonts w:ascii="Arial" w:hAnsi="Arial" w:cs="Arial"/>
          <w:sz w:val="24"/>
          <w:szCs w:val="24"/>
        </w:rPr>
        <w:t>витягу</w:t>
      </w:r>
      <w:proofErr w:type="spellEnd"/>
      <w:r w:rsidR="00377634" w:rsidRPr="00377634">
        <w:rPr>
          <w:rFonts w:ascii="Arial" w:hAnsi="Arial" w:cs="Arial"/>
          <w:sz w:val="24"/>
          <w:szCs w:val="24"/>
        </w:rPr>
        <w:t xml:space="preserve"> з </w:t>
      </w:r>
      <w:proofErr w:type="spellStart"/>
      <w:r w:rsidR="00377634" w:rsidRPr="00377634">
        <w:rPr>
          <w:rFonts w:ascii="Arial" w:hAnsi="Arial" w:cs="Arial"/>
          <w:sz w:val="24"/>
          <w:szCs w:val="24"/>
        </w:rPr>
        <w:t>Єдиного</w:t>
      </w:r>
      <w:proofErr w:type="spellEnd"/>
      <w:r w:rsidR="00377634" w:rsidRPr="00377634">
        <w:rPr>
          <w:rFonts w:ascii="Arial" w:hAnsi="Arial" w:cs="Arial"/>
          <w:sz w:val="24"/>
          <w:szCs w:val="24"/>
        </w:rPr>
        <w:t xml:space="preserve"> державного </w:t>
      </w:r>
      <w:proofErr w:type="spellStart"/>
      <w:r w:rsidR="00377634" w:rsidRPr="00377634">
        <w:rPr>
          <w:rFonts w:ascii="Arial" w:hAnsi="Arial" w:cs="Arial"/>
          <w:sz w:val="24"/>
          <w:szCs w:val="24"/>
        </w:rPr>
        <w:t>реєстру</w:t>
      </w:r>
      <w:proofErr w:type="spellEnd"/>
      <w:r w:rsidR="00377634"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7634" w:rsidRPr="00377634">
        <w:rPr>
          <w:rFonts w:ascii="Arial" w:hAnsi="Arial" w:cs="Arial"/>
          <w:sz w:val="24"/>
          <w:szCs w:val="24"/>
        </w:rPr>
        <w:t>юридичних</w:t>
      </w:r>
      <w:proofErr w:type="spellEnd"/>
      <w:r w:rsidR="00377634"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7634" w:rsidRPr="00377634">
        <w:rPr>
          <w:rFonts w:ascii="Arial" w:hAnsi="Arial" w:cs="Arial"/>
          <w:sz w:val="24"/>
          <w:szCs w:val="24"/>
        </w:rPr>
        <w:t>осіб</w:t>
      </w:r>
      <w:proofErr w:type="spellEnd"/>
      <w:r w:rsidR="00377634" w:rsidRPr="0037763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7634" w:rsidRPr="00377634">
        <w:rPr>
          <w:rFonts w:ascii="Arial" w:hAnsi="Arial" w:cs="Arial"/>
          <w:sz w:val="24"/>
          <w:szCs w:val="24"/>
        </w:rPr>
        <w:t>фізичних</w:t>
      </w:r>
      <w:proofErr w:type="spellEnd"/>
      <w:r w:rsidR="00377634"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7634" w:rsidRPr="00377634">
        <w:rPr>
          <w:rFonts w:ascii="Arial" w:hAnsi="Arial" w:cs="Arial"/>
          <w:sz w:val="24"/>
          <w:szCs w:val="24"/>
        </w:rPr>
        <w:t>осіб-підприємців</w:t>
      </w:r>
      <w:proofErr w:type="spellEnd"/>
      <w:r w:rsidR="00377634" w:rsidRPr="00377634">
        <w:rPr>
          <w:rFonts w:ascii="Arial" w:hAnsi="Arial" w:cs="Arial"/>
          <w:sz w:val="24"/>
          <w:szCs w:val="24"/>
        </w:rPr>
        <w:t xml:space="preserve"> та </w:t>
      </w:r>
      <w:proofErr w:type="spellStart"/>
      <w:r w:rsidR="00377634" w:rsidRPr="00377634">
        <w:rPr>
          <w:rFonts w:ascii="Arial" w:hAnsi="Arial" w:cs="Arial"/>
          <w:sz w:val="24"/>
          <w:szCs w:val="24"/>
        </w:rPr>
        <w:t>громадських</w:t>
      </w:r>
      <w:proofErr w:type="spellEnd"/>
      <w:r w:rsidR="00377634" w:rsidRPr="00377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7634" w:rsidRPr="00377634">
        <w:rPr>
          <w:rFonts w:ascii="Arial" w:hAnsi="Arial" w:cs="Arial"/>
          <w:sz w:val="24"/>
          <w:szCs w:val="24"/>
        </w:rPr>
        <w:t>формувань</w:t>
      </w:r>
      <w:proofErr w:type="spellEnd"/>
      <w:r w:rsidR="00377634" w:rsidRPr="00377634">
        <w:rPr>
          <w:rFonts w:ascii="Arial" w:hAnsi="Arial" w:cs="Arial"/>
          <w:sz w:val="24"/>
          <w:szCs w:val="24"/>
          <w:lang w:val="uk-UA"/>
        </w:rPr>
        <w:t xml:space="preserve">, документ, на </w:t>
      </w:r>
      <w:proofErr w:type="gramStart"/>
      <w:r w:rsidR="00377634" w:rsidRPr="00377634">
        <w:rPr>
          <w:rFonts w:ascii="Arial" w:hAnsi="Arial" w:cs="Arial"/>
          <w:sz w:val="24"/>
          <w:szCs w:val="24"/>
          <w:lang w:val="uk-UA"/>
        </w:rPr>
        <w:t>п</w:t>
      </w:r>
      <w:proofErr w:type="gramEnd"/>
      <w:r w:rsidR="00377634" w:rsidRPr="00377634">
        <w:rPr>
          <w:rFonts w:ascii="Arial" w:hAnsi="Arial" w:cs="Arial"/>
          <w:sz w:val="24"/>
          <w:szCs w:val="24"/>
          <w:lang w:val="uk-UA"/>
        </w:rPr>
        <w:t xml:space="preserve">ідставі якого діє юридична особа </w:t>
      </w:r>
      <w:r w:rsidR="00377634" w:rsidRPr="00377634">
        <w:rPr>
          <w:rFonts w:ascii="Arial" w:hAnsi="Arial" w:cs="Arial"/>
          <w:i/>
          <w:sz w:val="24"/>
          <w:szCs w:val="24"/>
        </w:rPr>
        <w:t xml:space="preserve">(для </w:t>
      </w:r>
      <w:proofErr w:type="spellStart"/>
      <w:r w:rsidR="00377634" w:rsidRPr="00377634">
        <w:rPr>
          <w:rFonts w:ascii="Arial" w:hAnsi="Arial" w:cs="Arial"/>
          <w:i/>
          <w:sz w:val="24"/>
          <w:szCs w:val="24"/>
        </w:rPr>
        <w:t>заявника</w:t>
      </w:r>
      <w:proofErr w:type="spellEnd"/>
      <w:r w:rsidR="00377634" w:rsidRPr="00377634">
        <w:rPr>
          <w:rFonts w:ascii="Arial" w:hAnsi="Arial" w:cs="Arial"/>
          <w:i/>
          <w:sz w:val="24"/>
          <w:szCs w:val="24"/>
        </w:rPr>
        <w:t xml:space="preserve"> - </w:t>
      </w:r>
      <w:proofErr w:type="spellStart"/>
      <w:r w:rsidR="00377634" w:rsidRPr="00377634">
        <w:rPr>
          <w:rFonts w:ascii="Arial" w:hAnsi="Arial" w:cs="Arial"/>
          <w:i/>
          <w:sz w:val="24"/>
          <w:szCs w:val="24"/>
        </w:rPr>
        <w:t>юридичної</w:t>
      </w:r>
      <w:proofErr w:type="spellEnd"/>
      <w:r w:rsidR="00377634" w:rsidRPr="00377634">
        <w:rPr>
          <w:rFonts w:ascii="Arial" w:hAnsi="Arial" w:cs="Arial"/>
          <w:i/>
          <w:sz w:val="24"/>
          <w:szCs w:val="24"/>
        </w:rPr>
        <w:t xml:space="preserve"> особи)</w:t>
      </w:r>
    </w:p>
    <w:p w14:paraId="4FB18A4C" w14:textId="5BCBE06D" w:rsidR="00F71873" w:rsidRDefault="00F71873" w:rsidP="00F71873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</w:t>
      </w:r>
    </w:p>
    <w:p w14:paraId="69137387" w14:textId="01C5861F" w:rsidR="00F71873" w:rsidRDefault="00F71873" w:rsidP="00F71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5EB4587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Заявник</w:t>
      </w:r>
      <w:proofErr w:type="spellEnd"/>
    </w:p>
    <w:p w14:paraId="1DD720DD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   __________   ______________________</w:t>
      </w:r>
    </w:p>
    <w:p w14:paraId="61148970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(для </w:t>
      </w:r>
      <w:proofErr w:type="spellStart"/>
      <w:r>
        <w:rPr>
          <w:rFonts w:ascii="Arial" w:eastAsia="Times New Roman" w:hAnsi="Arial" w:cs="Arial"/>
          <w:sz w:val="20"/>
          <w:szCs w:val="20"/>
        </w:rPr>
        <w:t>юридичної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особи – посада </w:t>
      </w:r>
      <w:proofErr w:type="spellStart"/>
      <w:r>
        <w:rPr>
          <w:rFonts w:ascii="Arial" w:eastAsia="Times New Roman" w:hAnsi="Arial" w:cs="Arial"/>
          <w:sz w:val="20"/>
          <w:szCs w:val="20"/>
        </w:rPr>
        <w:t>керівника</w:t>
      </w:r>
      <w:proofErr w:type="spellEnd"/>
      <w:r>
        <w:rPr>
          <w:rFonts w:ascii="Arial" w:eastAsia="Times New Roman" w:hAnsi="Arial" w:cs="Arial"/>
          <w:sz w:val="20"/>
          <w:szCs w:val="20"/>
        </w:rPr>
        <w:t>;</w:t>
      </w:r>
      <w:r>
        <w:rPr>
          <w:rFonts w:ascii="Arial" w:eastAsia="Times New Roman" w:hAnsi="Arial" w:cs="Arial"/>
          <w:sz w:val="20"/>
          <w:szCs w:val="20"/>
        </w:rPr>
        <w:tab/>
        <w:t>(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п</w:t>
      </w:r>
      <w:proofErr w:type="gramEnd"/>
      <w:r>
        <w:rPr>
          <w:rFonts w:ascii="Arial" w:eastAsia="Times New Roman" w:hAnsi="Arial" w:cs="Arial"/>
          <w:sz w:val="20"/>
          <w:szCs w:val="20"/>
        </w:rPr>
        <w:t>ідпис</w:t>
      </w:r>
      <w:proofErr w:type="spellEnd"/>
      <w:r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</w:rPr>
        <w:tab/>
        <w:t xml:space="preserve">      (</w:t>
      </w:r>
      <w:proofErr w:type="spellStart"/>
      <w:r>
        <w:rPr>
          <w:rFonts w:ascii="Arial" w:eastAsia="Times New Roman" w:hAnsi="Arial" w:cs="Arial"/>
          <w:sz w:val="20"/>
          <w:szCs w:val="20"/>
        </w:rPr>
        <w:t>прізвище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ім’я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по </w:t>
      </w:r>
      <w:proofErr w:type="spellStart"/>
      <w:r>
        <w:rPr>
          <w:rFonts w:ascii="Arial" w:eastAsia="Times New Roman" w:hAnsi="Arial" w:cs="Arial"/>
          <w:sz w:val="20"/>
          <w:szCs w:val="20"/>
        </w:rPr>
        <w:t>батькові</w:t>
      </w:r>
      <w:proofErr w:type="spellEnd"/>
      <w:r>
        <w:rPr>
          <w:rFonts w:ascii="Arial" w:eastAsia="Times New Roman" w:hAnsi="Arial" w:cs="Arial"/>
          <w:sz w:val="20"/>
          <w:szCs w:val="20"/>
        </w:rPr>
        <w:t>)</w:t>
      </w:r>
    </w:p>
    <w:p w14:paraId="6BE96EA4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фізична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особа)</w:t>
      </w:r>
    </w:p>
    <w:p w14:paraId="75468B6D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AC2806" w14:textId="285C6DB4" w:rsidR="00362548" w:rsidRDefault="00F71873" w:rsidP="001F27C4">
      <w:r>
        <w:rPr>
          <w:rFonts w:ascii="Arial" w:eastAsia="Times New Roman" w:hAnsi="Arial" w:cs="Arial"/>
          <w:sz w:val="24"/>
          <w:szCs w:val="24"/>
        </w:rPr>
        <w:t>“____“____________ 20___ року</w:t>
      </w:r>
    </w:p>
    <w:sectPr w:rsidR="00362548" w:rsidSect="0044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96052"/>
    <w:multiLevelType w:val="hybridMultilevel"/>
    <w:tmpl w:val="5324009C"/>
    <w:lvl w:ilvl="0" w:tplc="3CCA7312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0177D9"/>
    <w:multiLevelType w:val="hybridMultilevel"/>
    <w:tmpl w:val="194830D2"/>
    <w:lvl w:ilvl="0" w:tplc="9FF612F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4F"/>
    <w:rsid w:val="00032C79"/>
    <w:rsid w:val="00037A7B"/>
    <w:rsid w:val="00047E0A"/>
    <w:rsid w:val="000531ED"/>
    <w:rsid w:val="000533D5"/>
    <w:rsid w:val="000760D5"/>
    <w:rsid w:val="00077E19"/>
    <w:rsid w:val="000B28D3"/>
    <w:rsid w:val="000C11A5"/>
    <w:rsid w:val="000E144B"/>
    <w:rsid w:val="000E3122"/>
    <w:rsid w:val="0010134F"/>
    <w:rsid w:val="00113377"/>
    <w:rsid w:val="00121047"/>
    <w:rsid w:val="00133BCD"/>
    <w:rsid w:val="00133C19"/>
    <w:rsid w:val="00136729"/>
    <w:rsid w:val="00136738"/>
    <w:rsid w:val="00145080"/>
    <w:rsid w:val="00165706"/>
    <w:rsid w:val="00167CA9"/>
    <w:rsid w:val="00170C55"/>
    <w:rsid w:val="00182C07"/>
    <w:rsid w:val="001904D9"/>
    <w:rsid w:val="001A299D"/>
    <w:rsid w:val="001A4079"/>
    <w:rsid w:val="001C1357"/>
    <w:rsid w:val="001C3132"/>
    <w:rsid w:val="001C62BB"/>
    <w:rsid w:val="001F14B7"/>
    <w:rsid w:val="001F27C4"/>
    <w:rsid w:val="001F2F6E"/>
    <w:rsid w:val="002062B3"/>
    <w:rsid w:val="002225D1"/>
    <w:rsid w:val="0022725C"/>
    <w:rsid w:val="00251198"/>
    <w:rsid w:val="00276815"/>
    <w:rsid w:val="0028061A"/>
    <w:rsid w:val="00294A5B"/>
    <w:rsid w:val="0029565A"/>
    <w:rsid w:val="002971D5"/>
    <w:rsid w:val="002A269E"/>
    <w:rsid w:val="002A7ED2"/>
    <w:rsid w:val="002D7F4A"/>
    <w:rsid w:val="00300EA5"/>
    <w:rsid w:val="00300FBD"/>
    <w:rsid w:val="003113ED"/>
    <w:rsid w:val="0031265F"/>
    <w:rsid w:val="00326083"/>
    <w:rsid w:val="00327C88"/>
    <w:rsid w:val="00360B85"/>
    <w:rsid w:val="00362548"/>
    <w:rsid w:val="00367096"/>
    <w:rsid w:val="00374C0F"/>
    <w:rsid w:val="00377634"/>
    <w:rsid w:val="00377666"/>
    <w:rsid w:val="00392599"/>
    <w:rsid w:val="003A219A"/>
    <w:rsid w:val="003B2F2F"/>
    <w:rsid w:val="003B6F8E"/>
    <w:rsid w:val="003C4215"/>
    <w:rsid w:val="003F1AAB"/>
    <w:rsid w:val="003F4672"/>
    <w:rsid w:val="004057FE"/>
    <w:rsid w:val="00406A48"/>
    <w:rsid w:val="00406CED"/>
    <w:rsid w:val="0041078C"/>
    <w:rsid w:val="00412248"/>
    <w:rsid w:val="0041445B"/>
    <w:rsid w:val="00425B4B"/>
    <w:rsid w:val="00430AC1"/>
    <w:rsid w:val="004402AF"/>
    <w:rsid w:val="00442C9D"/>
    <w:rsid w:val="00464A10"/>
    <w:rsid w:val="00470BC8"/>
    <w:rsid w:val="0047608E"/>
    <w:rsid w:val="004A711C"/>
    <w:rsid w:val="004B7088"/>
    <w:rsid w:val="004C127D"/>
    <w:rsid w:val="004D16DF"/>
    <w:rsid w:val="004D5710"/>
    <w:rsid w:val="004E32F8"/>
    <w:rsid w:val="004E6196"/>
    <w:rsid w:val="004F1F11"/>
    <w:rsid w:val="00507561"/>
    <w:rsid w:val="00514CB6"/>
    <w:rsid w:val="005378C6"/>
    <w:rsid w:val="00543404"/>
    <w:rsid w:val="005557B2"/>
    <w:rsid w:val="00564714"/>
    <w:rsid w:val="00573BE5"/>
    <w:rsid w:val="00583A0A"/>
    <w:rsid w:val="00591C9A"/>
    <w:rsid w:val="005A28FE"/>
    <w:rsid w:val="005A3C50"/>
    <w:rsid w:val="005A5180"/>
    <w:rsid w:val="005C004E"/>
    <w:rsid w:val="005C3413"/>
    <w:rsid w:val="005C493E"/>
    <w:rsid w:val="005D05AE"/>
    <w:rsid w:val="005E118C"/>
    <w:rsid w:val="005E1BF6"/>
    <w:rsid w:val="005E3FEB"/>
    <w:rsid w:val="005F52F8"/>
    <w:rsid w:val="00605C26"/>
    <w:rsid w:val="0061568A"/>
    <w:rsid w:val="006259B8"/>
    <w:rsid w:val="00641E3F"/>
    <w:rsid w:val="006558D2"/>
    <w:rsid w:val="00662FDB"/>
    <w:rsid w:val="00682CEA"/>
    <w:rsid w:val="00686DE9"/>
    <w:rsid w:val="00690375"/>
    <w:rsid w:val="0069504A"/>
    <w:rsid w:val="006A60D6"/>
    <w:rsid w:val="006A7BC3"/>
    <w:rsid w:val="006D0A67"/>
    <w:rsid w:val="006E29AC"/>
    <w:rsid w:val="006E76BC"/>
    <w:rsid w:val="00703C3D"/>
    <w:rsid w:val="0070544F"/>
    <w:rsid w:val="007253A3"/>
    <w:rsid w:val="007315B9"/>
    <w:rsid w:val="00733759"/>
    <w:rsid w:val="00734F75"/>
    <w:rsid w:val="00753525"/>
    <w:rsid w:val="00776FA4"/>
    <w:rsid w:val="007B093E"/>
    <w:rsid w:val="007B41AC"/>
    <w:rsid w:val="007D2ACB"/>
    <w:rsid w:val="00810BCE"/>
    <w:rsid w:val="008405CC"/>
    <w:rsid w:val="00844544"/>
    <w:rsid w:val="00853630"/>
    <w:rsid w:val="00860EDC"/>
    <w:rsid w:val="00861E9C"/>
    <w:rsid w:val="00863110"/>
    <w:rsid w:val="00885FCC"/>
    <w:rsid w:val="0089407A"/>
    <w:rsid w:val="008B4C2E"/>
    <w:rsid w:val="008D2D30"/>
    <w:rsid w:val="008E443F"/>
    <w:rsid w:val="008F7651"/>
    <w:rsid w:val="00906435"/>
    <w:rsid w:val="00925E25"/>
    <w:rsid w:val="0093000E"/>
    <w:rsid w:val="00933D4D"/>
    <w:rsid w:val="009354F2"/>
    <w:rsid w:val="00950F53"/>
    <w:rsid w:val="00951D99"/>
    <w:rsid w:val="00961A97"/>
    <w:rsid w:val="0096213D"/>
    <w:rsid w:val="00963E06"/>
    <w:rsid w:val="00970DF3"/>
    <w:rsid w:val="00970E80"/>
    <w:rsid w:val="00971D3E"/>
    <w:rsid w:val="009750FB"/>
    <w:rsid w:val="00982405"/>
    <w:rsid w:val="009A380D"/>
    <w:rsid w:val="009A4993"/>
    <w:rsid w:val="009A4D3D"/>
    <w:rsid w:val="009A55F4"/>
    <w:rsid w:val="009C174D"/>
    <w:rsid w:val="009C2E86"/>
    <w:rsid w:val="009C5D93"/>
    <w:rsid w:val="009C7AE4"/>
    <w:rsid w:val="00A564EB"/>
    <w:rsid w:val="00A57244"/>
    <w:rsid w:val="00A647E9"/>
    <w:rsid w:val="00A67339"/>
    <w:rsid w:val="00AA02D3"/>
    <w:rsid w:val="00AA27E8"/>
    <w:rsid w:val="00AA7288"/>
    <w:rsid w:val="00AD32B5"/>
    <w:rsid w:val="00AD6469"/>
    <w:rsid w:val="00AD7DD5"/>
    <w:rsid w:val="00B04657"/>
    <w:rsid w:val="00B22FA2"/>
    <w:rsid w:val="00B41DA7"/>
    <w:rsid w:val="00B82D36"/>
    <w:rsid w:val="00B83773"/>
    <w:rsid w:val="00B838D1"/>
    <w:rsid w:val="00B86DD5"/>
    <w:rsid w:val="00B87855"/>
    <w:rsid w:val="00BB213B"/>
    <w:rsid w:val="00BC1274"/>
    <w:rsid w:val="00BC3ECF"/>
    <w:rsid w:val="00BC5AB0"/>
    <w:rsid w:val="00BC66F6"/>
    <w:rsid w:val="00BD68B0"/>
    <w:rsid w:val="00BD7048"/>
    <w:rsid w:val="00BE093E"/>
    <w:rsid w:val="00BE51E8"/>
    <w:rsid w:val="00C3380D"/>
    <w:rsid w:val="00C574DA"/>
    <w:rsid w:val="00C63023"/>
    <w:rsid w:val="00C64FBB"/>
    <w:rsid w:val="00CA69BF"/>
    <w:rsid w:val="00CB0360"/>
    <w:rsid w:val="00CD6467"/>
    <w:rsid w:val="00CE4337"/>
    <w:rsid w:val="00CE6B07"/>
    <w:rsid w:val="00D03326"/>
    <w:rsid w:val="00D23037"/>
    <w:rsid w:val="00D519AA"/>
    <w:rsid w:val="00D77727"/>
    <w:rsid w:val="00D87D96"/>
    <w:rsid w:val="00D96975"/>
    <w:rsid w:val="00DA5D3C"/>
    <w:rsid w:val="00DA729B"/>
    <w:rsid w:val="00DB1C01"/>
    <w:rsid w:val="00DB6926"/>
    <w:rsid w:val="00DB6C9E"/>
    <w:rsid w:val="00DD5AC2"/>
    <w:rsid w:val="00DD5C08"/>
    <w:rsid w:val="00DE1DDC"/>
    <w:rsid w:val="00DE7147"/>
    <w:rsid w:val="00DF1B06"/>
    <w:rsid w:val="00DF3846"/>
    <w:rsid w:val="00E34AED"/>
    <w:rsid w:val="00E35459"/>
    <w:rsid w:val="00E42BC8"/>
    <w:rsid w:val="00E72726"/>
    <w:rsid w:val="00E809D5"/>
    <w:rsid w:val="00E82823"/>
    <w:rsid w:val="00E85C2A"/>
    <w:rsid w:val="00E91860"/>
    <w:rsid w:val="00EC5135"/>
    <w:rsid w:val="00EC6A93"/>
    <w:rsid w:val="00ED5D5D"/>
    <w:rsid w:val="00EE5C2A"/>
    <w:rsid w:val="00EF068C"/>
    <w:rsid w:val="00EF2AC9"/>
    <w:rsid w:val="00EF6C2C"/>
    <w:rsid w:val="00F0736E"/>
    <w:rsid w:val="00F07EFD"/>
    <w:rsid w:val="00F257E0"/>
    <w:rsid w:val="00F3145C"/>
    <w:rsid w:val="00F33117"/>
    <w:rsid w:val="00F33AF1"/>
    <w:rsid w:val="00F37224"/>
    <w:rsid w:val="00F4382E"/>
    <w:rsid w:val="00F4433C"/>
    <w:rsid w:val="00F65248"/>
    <w:rsid w:val="00F70AB5"/>
    <w:rsid w:val="00F71873"/>
    <w:rsid w:val="00F82C2D"/>
    <w:rsid w:val="00F96222"/>
    <w:rsid w:val="00FA1695"/>
    <w:rsid w:val="00FB4915"/>
    <w:rsid w:val="00FB52D7"/>
    <w:rsid w:val="00FD3437"/>
    <w:rsid w:val="00FD4AC7"/>
    <w:rsid w:val="00FD69CB"/>
    <w:rsid w:val="13084E91"/>
    <w:rsid w:val="212E474B"/>
    <w:rsid w:val="2898F01E"/>
    <w:rsid w:val="49C0D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4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34F"/>
    <w:pPr>
      <w:spacing w:after="0" w:line="240" w:lineRule="auto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3B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6F8E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34F"/>
    <w:pPr>
      <w:spacing w:after="0" w:line="240" w:lineRule="auto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3B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6F8E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932262A9-8AC7-4AE0-BD4A-F3D7FBC62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DB9C1-461C-41C6-9FDB-250E85CE6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30785B-8A44-4471-A9F6-169886C9B1D4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sarabaha.oksana</dc:creator>
  <cp:lastModifiedBy>Admin</cp:lastModifiedBy>
  <cp:revision>4</cp:revision>
  <cp:lastPrinted>2021-10-05T08:26:00Z</cp:lastPrinted>
  <dcterms:created xsi:type="dcterms:W3CDTF">2025-12-19T06:46:00Z</dcterms:created>
  <dcterms:modified xsi:type="dcterms:W3CDTF">2026-01-15T09:21:00Z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